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888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1" w:name="_GoBack"/>
      <w:bookmarkEnd w:id="1"/>
      <w:bookmarkStart w:id="0" w:name="OLE_LINK8"/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</w:p>
    <w:p w14:paraId="60E995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0"/>
          <w:sz w:val="36"/>
          <w:szCs w:val="36"/>
          <w:shd w:val="clear" w:color="auto" w:fill="FFFFFF"/>
          <w:lang w:val="en-US" w:eastAsia="zh-CN"/>
        </w:rPr>
        <w:t>2026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shd w:val="clear" w:color="auto" w:fill="FFFFFF"/>
          <w:lang w:val="en-US" w:eastAsia="zh-CN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shd w:val="clear" w:color="auto" w:fill="FFFFFF"/>
          <w:lang w:eastAsia="zh-CN"/>
        </w:rPr>
        <w:t>云南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shd w:val="clear" w:color="auto" w:fill="FFFFFF"/>
        </w:rPr>
        <w:t>省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shd w:val="clear" w:color="auto" w:fill="FFFFFF"/>
          <w:lang w:val="en-US" w:eastAsia="zh-CN"/>
        </w:rPr>
        <w:t>农业机械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shd w:val="clear" w:color="auto" w:fill="FFFFFF"/>
        </w:rPr>
        <w:t>专项鉴定大纲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shd w:val="clear" w:color="auto" w:fill="FFFFFF"/>
          <w:lang w:eastAsia="zh-CN"/>
        </w:rPr>
        <w:t>制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shd w:val="clear" w:color="auto" w:fill="FFFFFF"/>
          <w:lang w:val="en-US" w:eastAsia="zh-CN"/>
        </w:rPr>
        <w:t>订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shd w:val="clear" w:color="auto" w:fill="FFFFFF"/>
        </w:rPr>
        <w:t>建议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shd w:val="clear" w:color="auto" w:fill="FFFFFF"/>
          <w:lang w:eastAsia="zh-CN"/>
        </w:rPr>
        <w:t>表</w:t>
      </w:r>
    </w:p>
    <w:p w14:paraId="5829E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vertAlign w:val="baseline"/>
          <w:lang w:val="en-US" w:eastAsia="zh-CN"/>
        </w:rPr>
        <w:t>填报单位（公章）：                         联系人：</w:t>
      </w:r>
    </w:p>
    <w:p w14:paraId="1CD7E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vertAlign w:val="baseline"/>
          <w:lang w:val="en-US" w:eastAsia="zh-CN"/>
        </w:rPr>
        <w:t>联系电话：                                电子邮箱：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0"/>
        <w:gridCol w:w="6939"/>
      </w:tblGrid>
      <w:tr w14:paraId="6B9F5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0" w:type="dxa"/>
            <w:noWrap w:val="0"/>
            <w:vAlign w:val="center"/>
          </w:tcPr>
          <w:p w14:paraId="5E79A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专项鉴定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  <w:t>大纲名称</w:t>
            </w:r>
          </w:p>
        </w:tc>
        <w:tc>
          <w:tcPr>
            <w:tcW w:w="6939" w:type="dxa"/>
            <w:noWrap w:val="0"/>
            <w:vAlign w:val="top"/>
          </w:tcPr>
          <w:p w14:paraId="55B40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399BD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419B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2140" w:type="dxa"/>
            <w:noWrap w:val="0"/>
            <w:vAlign w:val="center"/>
          </w:tcPr>
          <w:p w14:paraId="52F1E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  <w:t>生产企业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简介</w:t>
            </w:r>
          </w:p>
        </w:tc>
        <w:tc>
          <w:tcPr>
            <w:tcW w:w="6939" w:type="dxa"/>
            <w:noWrap w:val="0"/>
            <w:vAlign w:val="top"/>
          </w:tcPr>
          <w:p w14:paraId="705F9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7AE6D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40A41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56D4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</w:trPr>
        <w:tc>
          <w:tcPr>
            <w:tcW w:w="2140" w:type="dxa"/>
            <w:noWrap w:val="0"/>
            <w:vAlign w:val="center"/>
          </w:tcPr>
          <w:p w14:paraId="5FB05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制订理由</w:t>
            </w:r>
          </w:p>
          <w:p w14:paraId="78894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（需填写产品主要功能和结构特点、行业简介以及与现有大纲关系）</w:t>
            </w:r>
          </w:p>
        </w:tc>
        <w:tc>
          <w:tcPr>
            <w:tcW w:w="6939" w:type="dxa"/>
            <w:noWrap w:val="0"/>
            <w:vAlign w:val="top"/>
          </w:tcPr>
          <w:p w14:paraId="6DC95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03143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54CB1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403BD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3EBF9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52DA1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222C9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02DB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0" w:type="dxa"/>
            <w:noWrap w:val="0"/>
            <w:vAlign w:val="center"/>
          </w:tcPr>
          <w:p w14:paraId="6EEEB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产品主要性能指标及技术规格</w:t>
            </w:r>
          </w:p>
        </w:tc>
        <w:tc>
          <w:tcPr>
            <w:tcW w:w="6939" w:type="dxa"/>
            <w:noWrap w:val="0"/>
            <w:vAlign w:val="top"/>
          </w:tcPr>
          <w:p w14:paraId="74BFF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4B334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5E4E5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14A35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E539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0" w:type="dxa"/>
            <w:noWrap w:val="0"/>
            <w:vAlign w:val="center"/>
          </w:tcPr>
          <w:p w14:paraId="58B01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产品执行标准</w:t>
            </w:r>
          </w:p>
          <w:p w14:paraId="5048D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名称及编号</w:t>
            </w:r>
          </w:p>
        </w:tc>
        <w:tc>
          <w:tcPr>
            <w:tcW w:w="6939" w:type="dxa"/>
            <w:noWrap w:val="0"/>
            <w:vAlign w:val="top"/>
          </w:tcPr>
          <w:p w14:paraId="1BF4D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5B5A4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37A2F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8F0D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2140" w:type="dxa"/>
            <w:noWrap w:val="0"/>
            <w:vAlign w:val="center"/>
          </w:tcPr>
          <w:p w14:paraId="29779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产品主要区域和</w:t>
            </w:r>
          </w:p>
          <w:p w14:paraId="1D48F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产销量情况</w:t>
            </w:r>
          </w:p>
        </w:tc>
        <w:tc>
          <w:tcPr>
            <w:tcW w:w="6939" w:type="dxa"/>
            <w:noWrap w:val="0"/>
            <w:vAlign w:val="top"/>
          </w:tcPr>
          <w:p w14:paraId="30C36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700C7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92F6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0" w:type="dxa"/>
            <w:noWrap w:val="0"/>
            <w:vAlign w:val="center"/>
          </w:tcPr>
          <w:p w14:paraId="67268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推广应用目标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及预期效果</w:t>
            </w:r>
          </w:p>
        </w:tc>
        <w:tc>
          <w:tcPr>
            <w:tcW w:w="6939" w:type="dxa"/>
            <w:noWrap w:val="0"/>
            <w:vAlign w:val="top"/>
          </w:tcPr>
          <w:p w14:paraId="44091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059C1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4D0BD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6E54E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7C4CC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24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备注：每个产品填写一张表格，填报单位需加盖公章。</w:t>
      </w:r>
    </w:p>
    <w:bookmarkEnd w:id="0"/>
    <w:p w14:paraId="776E93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531" w:right="1474" w:bottom="1417" w:left="1587" w:header="851" w:footer="992" w:gutter="113"/>
      <w:pgNumType w:fmt="decimal"/>
      <w:cols w:space="720" w:num="1"/>
      <w:rtlGutter w:val="0"/>
      <w:docGrid w:type="linesAndChars" w:linePitch="579" w:charSpace="-32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ABDC8F89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E8620">
    <w:pPr>
      <w:pStyle w:val="3"/>
      <w:tabs>
        <w:tab w:val="center" w:pos="4366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D7383C">
                          <w:pPr>
                            <w:pStyle w:val="3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WH/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AD7383C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97"/>
  <w:drawingGridVerticalSpacing w:val="290"/>
  <w:displayHorizontalDrawingGridEvery w:val="2"/>
  <w:displayVerticalDrawingGridEvery w:val="2"/>
  <w:characterSpacingControl w:val="compressPunctuation"/>
  <w:hdrShapeDefaults>
    <o:shapelayout v:ext="edit">
      <o:idmap v:ext="edit" data="40,4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ZmFmY2ZkZGM2YzA0M2ZkMTFjNjQ2MjA5NDRlNWMifQ=="/>
  </w:docVars>
  <w:rsids>
    <w:rsidRoot w:val="00393339"/>
    <w:rsid w:val="00001107"/>
    <w:rsid w:val="00021819"/>
    <w:rsid w:val="0002474A"/>
    <w:rsid w:val="00024E90"/>
    <w:rsid w:val="00025883"/>
    <w:rsid w:val="00095D6F"/>
    <w:rsid w:val="000A6D61"/>
    <w:rsid w:val="000D7963"/>
    <w:rsid w:val="000F607D"/>
    <w:rsid w:val="000F7228"/>
    <w:rsid w:val="0010005E"/>
    <w:rsid w:val="00141131"/>
    <w:rsid w:val="0014331C"/>
    <w:rsid w:val="00160302"/>
    <w:rsid w:val="00162229"/>
    <w:rsid w:val="00166DE5"/>
    <w:rsid w:val="00171065"/>
    <w:rsid w:val="001774EB"/>
    <w:rsid w:val="00180D46"/>
    <w:rsid w:val="001839A9"/>
    <w:rsid w:val="00191DA4"/>
    <w:rsid w:val="00196D66"/>
    <w:rsid w:val="001A5775"/>
    <w:rsid w:val="001A6570"/>
    <w:rsid w:val="001A6A22"/>
    <w:rsid w:val="001A783A"/>
    <w:rsid w:val="001B1709"/>
    <w:rsid w:val="001B2646"/>
    <w:rsid w:val="001B50B3"/>
    <w:rsid w:val="001B6A72"/>
    <w:rsid w:val="00210D2F"/>
    <w:rsid w:val="00215B2F"/>
    <w:rsid w:val="00227515"/>
    <w:rsid w:val="002352B6"/>
    <w:rsid w:val="002417F6"/>
    <w:rsid w:val="00265B7E"/>
    <w:rsid w:val="0026719C"/>
    <w:rsid w:val="002900C7"/>
    <w:rsid w:val="00291D51"/>
    <w:rsid w:val="0029776B"/>
    <w:rsid w:val="002C1882"/>
    <w:rsid w:val="002D00C3"/>
    <w:rsid w:val="002E1124"/>
    <w:rsid w:val="002E2B15"/>
    <w:rsid w:val="002E6ED1"/>
    <w:rsid w:val="002F027F"/>
    <w:rsid w:val="002F6A34"/>
    <w:rsid w:val="00337FD3"/>
    <w:rsid w:val="00353BBF"/>
    <w:rsid w:val="003910F1"/>
    <w:rsid w:val="00393339"/>
    <w:rsid w:val="003C02D1"/>
    <w:rsid w:val="003C662A"/>
    <w:rsid w:val="003F7981"/>
    <w:rsid w:val="00415A9A"/>
    <w:rsid w:val="004478E9"/>
    <w:rsid w:val="00460B34"/>
    <w:rsid w:val="00465424"/>
    <w:rsid w:val="0048101A"/>
    <w:rsid w:val="004A0E6D"/>
    <w:rsid w:val="004D5B8A"/>
    <w:rsid w:val="004F102A"/>
    <w:rsid w:val="004F66CC"/>
    <w:rsid w:val="004F6B2E"/>
    <w:rsid w:val="004F7364"/>
    <w:rsid w:val="005071C0"/>
    <w:rsid w:val="00511119"/>
    <w:rsid w:val="0051625E"/>
    <w:rsid w:val="00521500"/>
    <w:rsid w:val="005368BB"/>
    <w:rsid w:val="005528C5"/>
    <w:rsid w:val="0055382B"/>
    <w:rsid w:val="00555BEE"/>
    <w:rsid w:val="0056160D"/>
    <w:rsid w:val="00572BBA"/>
    <w:rsid w:val="00576B5A"/>
    <w:rsid w:val="005818A7"/>
    <w:rsid w:val="005A499B"/>
    <w:rsid w:val="005A6140"/>
    <w:rsid w:val="005B61D7"/>
    <w:rsid w:val="005C6AFB"/>
    <w:rsid w:val="005F100E"/>
    <w:rsid w:val="006075CB"/>
    <w:rsid w:val="006116E0"/>
    <w:rsid w:val="00634BC6"/>
    <w:rsid w:val="006468E1"/>
    <w:rsid w:val="00650EF3"/>
    <w:rsid w:val="00654D1F"/>
    <w:rsid w:val="006A1F0E"/>
    <w:rsid w:val="006A3040"/>
    <w:rsid w:val="006C41E5"/>
    <w:rsid w:val="007020E8"/>
    <w:rsid w:val="0072002E"/>
    <w:rsid w:val="00761926"/>
    <w:rsid w:val="0077062F"/>
    <w:rsid w:val="007A463B"/>
    <w:rsid w:val="007B580E"/>
    <w:rsid w:val="007E3329"/>
    <w:rsid w:val="00822C94"/>
    <w:rsid w:val="00825826"/>
    <w:rsid w:val="008427B2"/>
    <w:rsid w:val="00866025"/>
    <w:rsid w:val="00876145"/>
    <w:rsid w:val="00876D68"/>
    <w:rsid w:val="00877CC3"/>
    <w:rsid w:val="00892D22"/>
    <w:rsid w:val="008E66D1"/>
    <w:rsid w:val="008F1000"/>
    <w:rsid w:val="008F1535"/>
    <w:rsid w:val="00916C26"/>
    <w:rsid w:val="00962A50"/>
    <w:rsid w:val="00984F42"/>
    <w:rsid w:val="00986AC8"/>
    <w:rsid w:val="009A3589"/>
    <w:rsid w:val="009B06C2"/>
    <w:rsid w:val="009C0A09"/>
    <w:rsid w:val="009D69AA"/>
    <w:rsid w:val="009E0763"/>
    <w:rsid w:val="00A42E76"/>
    <w:rsid w:val="00A44849"/>
    <w:rsid w:val="00A4701E"/>
    <w:rsid w:val="00A470EC"/>
    <w:rsid w:val="00A5490B"/>
    <w:rsid w:val="00A55F3F"/>
    <w:rsid w:val="00A73D09"/>
    <w:rsid w:val="00A913B2"/>
    <w:rsid w:val="00A94E6C"/>
    <w:rsid w:val="00AD5951"/>
    <w:rsid w:val="00AF7963"/>
    <w:rsid w:val="00B1408F"/>
    <w:rsid w:val="00B33709"/>
    <w:rsid w:val="00B36BFE"/>
    <w:rsid w:val="00B56D6A"/>
    <w:rsid w:val="00B878CD"/>
    <w:rsid w:val="00B9248C"/>
    <w:rsid w:val="00BA27E5"/>
    <w:rsid w:val="00BB4D72"/>
    <w:rsid w:val="00BC3335"/>
    <w:rsid w:val="00BD5DD7"/>
    <w:rsid w:val="00BF0C0B"/>
    <w:rsid w:val="00C27FC5"/>
    <w:rsid w:val="00C324DD"/>
    <w:rsid w:val="00C409C5"/>
    <w:rsid w:val="00C53587"/>
    <w:rsid w:val="00C70154"/>
    <w:rsid w:val="00C8492B"/>
    <w:rsid w:val="00C84A17"/>
    <w:rsid w:val="00C96603"/>
    <w:rsid w:val="00CB662C"/>
    <w:rsid w:val="00CC2C26"/>
    <w:rsid w:val="00CD129E"/>
    <w:rsid w:val="00D12851"/>
    <w:rsid w:val="00D13C88"/>
    <w:rsid w:val="00D1451D"/>
    <w:rsid w:val="00D21DAA"/>
    <w:rsid w:val="00D245DE"/>
    <w:rsid w:val="00D30FC6"/>
    <w:rsid w:val="00D56B5D"/>
    <w:rsid w:val="00D7559B"/>
    <w:rsid w:val="00D87D96"/>
    <w:rsid w:val="00D938C4"/>
    <w:rsid w:val="00DA0CB4"/>
    <w:rsid w:val="00DA56B9"/>
    <w:rsid w:val="00DD7F00"/>
    <w:rsid w:val="00DE1489"/>
    <w:rsid w:val="00DE2506"/>
    <w:rsid w:val="00E51115"/>
    <w:rsid w:val="00E85E05"/>
    <w:rsid w:val="00E9636E"/>
    <w:rsid w:val="00E97258"/>
    <w:rsid w:val="00EB415A"/>
    <w:rsid w:val="00EF14C7"/>
    <w:rsid w:val="00F069BB"/>
    <w:rsid w:val="00F14E8C"/>
    <w:rsid w:val="00F37328"/>
    <w:rsid w:val="00F53253"/>
    <w:rsid w:val="00F814C1"/>
    <w:rsid w:val="00F83349"/>
    <w:rsid w:val="00F837C2"/>
    <w:rsid w:val="00F87C97"/>
    <w:rsid w:val="00F96E5B"/>
    <w:rsid w:val="00FA7703"/>
    <w:rsid w:val="00FB13F7"/>
    <w:rsid w:val="00FC1597"/>
    <w:rsid w:val="00FF5F12"/>
    <w:rsid w:val="10152D35"/>
    <w:rsid w:val="14BA02D5"/>
    <w:rsid w:val="177D6416"/>
    <w:rsid w:val="1AD234A0"/>
    <w:rsid w:val="23F75CC8"/>
    <w:rsid w:val="25F92011"/>
    <w:rsid w:val="27FA6EAF"/>
    <w:rsid w:val="29441667"/>
    <w:rsid w:val="35873D76"/>
    <w:rsid w:val="368500BA"/>
    <w:rsid w:val="3910147B"/>
    <w:rsid w:val="41BE6615"/>
    <w:rsid w:val="46C37C31"/>
    <w:rsid w:val="51ED1651"/>
    <w:rsid w:val="65403414"/>
    <w:rsid w:val="679A07C4"/>
    <w:rsid w:val="6C8F451E"/>
    <w:rsid w:val="7B984053"/>
    <w:rsid w:val="7CAD2AA8"/>
    <w:rsid w:val="7D717D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 w:eastAsia="宋体" w:cs="Calibri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样式2 Char"/>
    <w:basedOn w:val="7"/>
    <w:link w:val="11"/>
    <w:qFormat/>
    <w:uiPriority w:val="0"/>
    <w:rPr>
      <w:rFonts w:ascii="黑体" w:hAnsi="黑体" w:eastAsia="黑体" w:cs="宋体"/>
      <w:color w:val="000000"/>
      <w:kern w:val="0"/>
      <w:sz w:val="28"/>
      <w:szCs w:val="28"/>
    </w:rPr>
  </w:style>
  <w:style w:type="paragraph" w:customStyle="1" w:styleId="11">
    <w:name w:val="样式2"/>
    <w:basedOn w:val="1"/>
    <w:link w:val="10"/>
    <w:qFormat/>
    <w:uiPriority w:val="0"/>
    <w:pPr>
      <w:widowControl/>
      <w:spacing w:before="100" w:after="100" w:afterAutospacing="1" w:line="400" w:lineRule="exact"/>
      <w:ind w:firstLine="560"/>
      <w:jc w:val="left"/>
    </w:pPr>
    <w:rPr>
      <w:rFonts w:ascii="黑体" w:hAnsi="黑体" w:eastAsia="黑体" w:cs="宋体"/>
      <w:color w:val="000000"/>
      <w:kern w:val="0"/>
      <w:sz w:val="28"/>
      <w:szCs w:val="28"/>
    </w:rPr>
  </w:style>
  <w:style w:type="paragraph" w:customStyle="1" w:styleId="12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573</Words>
  <Characters>643</Characters>
  <Lines>3</Lines>
  <Paragraphs>1</Paragraphs>
  <TotalTime>19</TotalTime>
  <ScaleCrop>false</ScaleCrop>
  <LinksUpToDate>false</LinksUpToDate>
  <CharactersWithSpaces>701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2018-06-20T06:03:00Z</dcterms:created>
  <dc:creator>pc</dc:creator>
  <cp:lastModifiedBy>莫语</cp:lastModifiedBy>
  <cp:lastPrinted>2025-11-18T02:55:00Z</cp:lastPrinted>
  <dcterms:modified xsi:type="dcterms:W3CDTF">2025-11-18T03:26:04Z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0205420062774C1AADB956BC6625833E_13</vt:lpwstr>
  </property>
  <property fmtid="{D5CDD505-2E9C-101B-9397-08002B2CF9AE}" pid="4" name="KSOTemplateDocerSaveRecord">
    <vt:lpwstr>eyJoZGlkIjoiOWYzOGRiNDNiM2UxMzI1NzY2YjQ2MDA1ODRkNTQzY2YiLCJ1c2VySWQiOiIzNDA1ODU0MDcifQ==</vt:lpwstr>
  </property>
</Properties>
</file>